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0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4"/>
        <w:gridCol w:w="7506"/>
      </w:tblGrid>
      <w:tr w:rsidR="00461F5F" w:rsidRPr="00461F5F" w:rsidTr="007D4809">
        <w:trPr>
          <w:trHeight w:val="281"/>
        </w:trPr>
        <w:tc>
          <w:tcPr>
            <w:tcW w:w="7504" w:type="dxa"/>
            <w:vMerge w:val="restart"/>
          </w:tcPr>
          <w:p w:rsidR="00461F5F" w:rsidRPr="00461F5F" w:rsidRDefault="00461F5F" w:rsidP="00461F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1F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Образовательный минимум по английскому языку</w:t>
            </w:r>
          </w:p>
        </w:tc>
        <w:tc>
          <w:tcPr>
            <w:tcW w:w="7506" w:type="dxa"/>
          </w:tcPr>
          <w:p w:rsidR="00461F5F" w:rsidRPr="00461F5F" w:rsidRDefault="00461F5F" w:rsidP="00461F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1F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4 четверть </w:t>
            </w:r>
          </w:p>
        </w:tc>
      </w:tr>
      <w:tr w:rsidR="00461F5F" w:rsidRPr="00461F5F" w:rsidTr="007D4809">
        <w:trPr>
          <w:trHeight w:val="159"/>
        </w:trPr>
        <w:tc>
          <w:tcPr>
            <w:tcW w:w="7504" w:type="dxa"/>
            <w:vMerge/>
          </w:tcPr>
          <w:p w:rsidR="00461F5F" w:rsidRPr="00461F5F" w:rsidRDefault="00461F5F" w:rsidP="00461F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506" w:type="dxa"/>
          </w:tcPr>
          <w:p w:rsidR="00461F5F" w:rsidRPr="00461F5F" w:rsidRDefault="00461F5F" w:rsidP="00461F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1F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класс</w:t>
            </w:r>
          </w:p>
        </w:tc>
      </w:tr>
    </w:tbl>
    <w:p w:rsidR="00461F5F" w:rsidRPr="00461F5F" w:rsidRDefault="00461F5F" w:rsidP="000B659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992" w:type="dxa"/>
        <w:tblLook w:val="04A0" w:firstRow="1" w:lastRow="0" w:firstColumn="1" w:lastColumn="0" w:noHBand="0" w:noVBand="1"/>
      </w:tblPr>
      <w:tblGrid>
        <w:gridCol w:w="534"/>
        <w:gridCol w:w="6945"/>
        <w:gridCol w:w="7513"/>
      </w:tblGrid>
      <w:tr w:rsidR="000B659A" w:rsidRPr="00461F5F" w:rsidTr="00461F5F">
        <w:tc>
          <w:tcPr>
            <w:tcW w:w="534" w:type="dxa"/>
          </w:tcPr>
          <w:p w:rsidR="000B659A" w:rsidRPr="00461F5F" w:rsidRDefault="000B659A" w:rsidP="00D91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945" w:type="dxa"/>
          </w:tcPr>
          <w:p w:rsidR="000B659A" w:rsidRPr="00461F5F" w:rsidRDefault="000B659A" w:rsidP="00D91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</w:rPr>
              <w:t>Вопрос</w:t>
            </w:r>
          </w:p>
        </w:tc>
        <w:tc>
          <w:tcPr>
            <w:tcW w:w="7513" w:type="dxa"/>
          </w:tcPr>
          <w:p w:rsidR="000B659A" w:rsidRPr="00461F5F" w:rsidRDefault="000B659A" w:rsidP="00D91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</w:p>
        </w:tc>
      </w:tr>
      <w:tr w:rsidR="000B659A" w:rsidRPr="00461F5F" w:rsidTr="00461F5F">
        <w:tc>
          <w:tcPr>
            <w:tcW w:w="534" w:type="dxa"/>
          </w:tcPr>
          <w:p w:rsidR="000B659A" w:rsidRPr="00461F5F" w:rsidRDefault="000B659A" w:rsidP="00D91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5" w:type="dxa"/>
          </w:tcPr>
          <w:p w:rsidR="000B659A" w:rsidRPr="00461F5F" w:rsidRDefault="000B659A" w:rsidP="00D91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</w:rPr>
              <w:t>Что означает настоящее длительное время (</w:t>
            </w: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Present</w:t>
            </w:r>
            <w:r w:rsidRPr="00461F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Continuous</w:t>
            </w:r>
            <w:r w:rsidRPr="00461F5F">
              <w:rPr>
                <w:rFonts w:ascii="Times New Roman" w:hAnsi="Times New Roman" w:cs="Times New Roman"/>
                <w:sz w:val="24"/>
                <w:szCs w:val="24"/>
              </w:rPr>
              <w:t>)?</w:t>
            </w:r>
          </w:p>
        </w:tc>
        <w:tc>
          <w:tcPr>
            <w:tcW w:w="7513" w:type="dxa"/>
          </w:tcPr>
          <w:p w:rsidR="000B659A" w:rsidRPr="00461F5F" w:rsidRDefault="000B659A" w:rsidP="000B6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</w:rPr>
              <w:t>Настоящее длительное время (</w:t>
            </w: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Present</w:t>
            </w:r>
            <w:r w:rsidRPr="00461F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Continuous</w:t>
            </w:r>
            <w:r w:rsidRPr="00461F5F">
              <w:rPr>
                <w:rFonts w:ascii="Times New Roman" w:hAnsi="Times New Roman" w:cs="Times New Roman"/>
                <w:sz w:val="24"/>
                <w:szCs w:val="24"/>
              </w:rPr>
              <w:t>) означает, что действие происходит сейчас (</w:t>
            </w: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now</w:t>
            </w:r>
            <w:r w:rsidRPr="00461F5F">
              <w:rPr>
                <w:rFonts w:ascii="Times New Roman" w:hAnsi="Times New Roman" w:cs="Times New Roman"/>
                <w:sz w:val="24"/>
                <w:szCs w:val="24"/>
              </w:rPr>
              <w:t>) или в данный момент(</w:t>
            </w: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</w:t>
            </w:r>
            <w:r w:rsidRPr="00461F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461F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moment</w:t>
            </w:r>
            <w:r w:rsidRPr="00461F5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B659A" w:rsidRPr="00461F5F" w:rsidTr="00461F5F">
        <w:tc>
          <w:tcPr>
            <w:tcW w:w="534" w:type="dxa"/>
          </w:tcPr>
          <w:p w:rsidR="000B659A" w:rsidRPr="00461F5F" w:rsidRDefault="000B659A" w:rsidP="00D91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5" w:type="dxa"/>
          </w:tcPr>
          <w:p w:rsidR="000B659A" w:rsidRPr="00461F5F" w:rsidRDefault="000B659A" w:rsidP="00D91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</w:rPr>
              <w:t xml:space="preserve">С какими подлежащими употребляются глаголы-связки </w:t>
            </w: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am</w:t>
            </w:r>
            <w:r w:rsidRPr="00461F5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461F5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</w:t>
            </w:r>
            <w:r w:rsidRPr="00461F5F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7513" w:type="dxa"/>
          </w:tcPr>
          <w:p w:rsidR="000B659A" w:rsidRPr="00461F5F" w:rsidRDefault="000B659A" w:rsidP="00D91F3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461F5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am</w:t>
            </w:r>
          </w:p>
          <w:p w:rsidR="000B659A" w:rsidRPr="00461F5F" w:rsidRDefault="000B659A" w:rsidP="00D91F3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He, she, it </w:t>
            </w:r>
            <w:r w:rsidRPr="00461F5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is</w:t>
            </w:r>
          </w:p>
          <w:p w:rsidR="000B659A" w:rsidRPr="00461F5F" w:rsidRDefault="00536F9F" w:rsidP="00D91F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0B659A" w:rsidRPr="00461F5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ожественное </w:t>
            </w:r>
            <w:bookmarkStart w:id="0" w:name="_GoBack"/>
            <w:bookmarkEnd w:id="0"/>
            <w:r w:rsidR="000B659A" w:rsidRPr="00461F5F">
              <w:rPr>
                <w:rFonts w:ascii="Times New Roman" w:hAnsi="Times New Roman" w:cs="Times New Roman"/>
                <w:sz w:val="24"/>
                <w:szCs w:val="24"/>
              </w:rPr>
              <w:t xml:space="preserve">число </w:t>
            </w:r>
            <w:r w:rsidR="000B659A" w:rsidRPr="00461F5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are</w:t>
            </w:r>
          </w:p>
          <w:p w:rsidR="000B659A" w:rsidRPr="00461F5F" w:rsidRDefault="000B659A" w:rsidP="00D91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659A" w:rsidRPr="00461F5F" w:rsidTr="00461F5F">
        <w:tc>
          <w:tcPr>
            <w:tcW w:w="534" w:type="dxa"/>
          </w:tcPr>
          <w:p w:rsidR="000B659A" w:rsidRPr="00461F5F" w:rsidRDefault="000B659A" w:rsidP="00D91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5" w:type="dxa"/>
          </w:tcPr>
          <w:p w:rsidR="000B659A" w:rsidRPr="00461F5F" w:rsidRDefault="000B659A" w:rsidP="00D91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</w:rPr>
              <w:t>Напишите дни недели</w:t>
            </w:r>
          </w:p>
        </w:tc>
        <w:tc>
          <w:tcPr>
            <w:tcW w:w="7513" w:type="dxa"/>
          </w:tcPr>
          <w:p w:rsidR="000B659A" w:rsidRPr="00461F5F" w:rsidRDefault="000B659A" w:rsidP="00D91F3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Monday</w:t>
            </w:r>
          </w:p>
          <w:p w:rsidR="000B659A" w:rsidRPr="00461F5F" w:rsidRDefault="00FA1C60" w:rsidP="00D91F3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="000B659A"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</w:t>
            </w: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esday</w:t>
            </w:r>
          </w:p>
          <w:p w:rsidR="00FA1C60" w:rsidRPr="00461F5F" w:rsidRDefault="00FA1C60" w:rsidP="00D91F3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Wednesday</w:t>
            </w:r>
          </w:p>
          <w:p w:rsidR="00FA1C60" w:rsidRPr="00461F5F" w:rsidRDefault="00FA1C60" w:rsidP="00D91F3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Thursday</w:t>
            </w:r>
          </w:p>
          <w:p w:rsidR="00FA1C60" w:rsidRPr="00461F5F" w:rsidRDefault="00FA1C60" w:rsidP="00D91F3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Friday</w:t>
            </w:r>
          </w:p>
          <w:p w:rsidR="00FA1C60" w:rsidRPr="00461F5F" w:rsidRDefault="00FA1C60" w:rsidP="00D91F3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Saturday</w:t>
            </w:r>
          </w:p>
          <w:p w:rsidR="00FA1C60" w:rsidRPr="00461F5F" w:rsidRDefault="00FA1C60" w:rsidP="00D91F3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Sunday</w:t>
            </w:r>
          </w:p>
          <w:p w:rsidR="000B659A" w:rsidRPr="00461F5F" w:rsidRDefault="000B659A" w:rsidP="00D91F3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659A" w:rsidRPr="00536F9F" w:rsidTr="00461F5F">
        <w:tc>
          <w:tcPr>
            <w:tcW w:w="534" w:type="dxa"/>
          </w:tcPr>
          <w:p w:rsidR="000B659A" w:rsidRPr="00461F5F" w:rsidRDefault="000B659A" w:rsidP="00D91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5" w:type="dxa"/>
          </w:tcPr>
          <w:p w:rsidR="000B659A" w:rsidRPr="00461F5F" w:rsidRDefault="00FA1C60" w:rsidP="00D91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</w:rPr>
              <w:t>Переведите слова</w:t>
            </w:r>
            <w:proofErr w:type="gramStart"/>
            <w:r w:rsidRPr="00461F5F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461F5F">
              <w:rPr>
                <w:rFonts w:ascii="Times New Roman" w:hAnsi="Times New Roman" w:cs="Times New Roman"/>
                <w:sz w:val="24"/>
                <w:szCs w:val="24"/>
              </w:rPr>
              <w:t xml:space="preserve"> утром, днем, вечером, ночью</w:t>
            </w:r>
          </w:p>
        </w:tc>
        <w:tc>
          <w:tcPr>
            <w:tcW w:w="7513" w:type="dxa"/>
          </w:tcPr>
          <w:p w:rsidR="000B659A" w:rsidRPr="00461F5F" w:rsidRDefault="00FA1C60" w:rsidP="00FA1C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 the morning</w:t>
            </w:r>
          </w:p>
          <w:p w:rsidR="00FA1C60" w:rsidRPr="00461F5F" w:rsidRDefault="00FA1C60" w:rsidP="00FA1C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 the afternoon</w:t>
            </w:r>
          </w:p>
          <w:p w:rsidR="00FA1C60" w:rsidRPr="00461F5F" w:rsidRDefault="00FA1C60" w:rsidP="00FA1C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 the evening</w:t>
            </w:r>
          </w:p>
          <w:p w:rsidR="00FA1C60" w:rsidRPr="00461F5F" w:rsidRDefault="00FA1C60" w:rsidP="00FA1C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1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night</w:t>
            </w:r>
          </w:p>
        </w:tc>
      </w:tr>
    </w:tbl>
    <w:p w:rsidR="00F63D6B" w:rsidRPr="00FA1C60" w:rsidRDefault="00F63D6B">
      <w:pPr>
        <w:rPr>
          <w:lang w:val="en-US"/>
        </w:rPr>
      </w:pPr>
    </w:p>
    <w:sectPr w:rsidR="00F63D6B" w:rsidRPr="00FA1C60" w:rsidSect="004A760C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78B"/>
    <w:rsid w:val="000B659A"/>
    <w:rsid w:val="002C783B"/>
    <w:rsid w:val="00461F5F"/>
    <w:rsid w:val="00536F9F"/>
    <w:rsid w:val="005B278B"/>
    <w:rsid w:val="00C10320"/>
    <w:rsid w:val="00C7253E"/>
    <w:rsid w:val="00D00276"/>
    <w:rsid w:val="00F63D6B"/>
    <w:rsid w:val="00FA1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5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5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5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5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СОШ 2</cp:lastModifiedBy>
  <cp:revision>7</cp:revision>
  <dcterms:created xsi:type="dcterms:W3CDTF">2019-04-09T13:10:00Z</dcterms:created>
  <dcterms:modified xsi:type="dcterms:W3CDTF">2019-04-10T06:48:00Z</dcterms:modified>
</cp:coreProperties>
</file>